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1C" w:rsidRPr="00015D49" w:rsidRDefault="00E4631C" w:rsidP="00E4631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</w:pPr>
      <w:r w:rsidRPr="00015D49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  <w:t>воспитатель</w:t>
      </w:r>
    </w:p>
    <w:p w:rsidR="00E4631C" w:rsidRPr="00015D49" w:rsidRDefault="00E4631C" w:rsidP="00E4631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Кочетова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 xml:space="preserve"> Ольга Валентиновна</w:t>
      </w:r>
    </w:p>
    <w:p w:rsidR="00E4631C" w:rsidRDefault="00E4631C" w:rsidP="00E4631C">
      <w:pPr>
        <w:pStyle w:val="a3"/>
        <w:spacing w:before="0" w:beforeAutospacing="0" w:after="0" w:afterAutospacing="0"/>
      </w:pPr>
    </w:p>
    <w:p w:rsidR="00E4631C" w:rsidRDefault="00E4631C" w:rsidP="00E4631C">
      <w:pPr>
        <w:pStyle w:val="a3"/>
        <w:spacing w:before="0" w:beforeAutospacing="0" w:after="0" w:afterAutospacing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E4631C" w:rsidRPr="002B5EBE" w:rsidTr="00B36F15">
        <w:tc>
          <w:tcPr>
            <w:tcW w:w="3652" w:type="dxa"/>
          </w:tcPr>
          <w:p w:rsidR="00E4631C" w:rsidRPr="002B5EBE" w:rsidRDefault="00E4631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E-mail                      </w:t>
            </w:r>
          </w:p>
        </w:tc>
        <w:tc>
          <w:tcPr>
            <w:tcW w:w="5919" w:type="dxa"/>
          </w:tcPr>
          <w:p w:rsidR="00E4631C" w:rsidRPr="002B5EBE" w:rsidRDefault="00CA4B23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</w:pPr>
            <w:hyperlink r:id="rId4" w:history="1">
              <w:r w:rsidR="00E4631C" w:rsidRPr="007A7642">
                <w:rPr>
                  <w:rStyle w:val="a6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mdou14@rambler.ru</w:t>
              </w:r>
            </w:hyperlink>
            <w:r w:rsidR="00E4631C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E4631C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="00E4631C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E4631C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        </w:t>
            </w:r>
          </w:p>
          <w:p w:rsidR="00E4631C" w:rsidRPr="002B5EBE" w:rsidRDefault="00E4631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4631C" w:rsidRPr="002B5EBE" w:rsidTr="00B36F15">
        <w:tc>
          <w:tcPr>
            <w:tcW w:w="3652" w:type="dxa"/>
          </w:tcPr>
          <w:p w:rsidR="00E4631C" w:rsidRPr="002B5EBE" w:rsidRDefault="00E4631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Телефон</w:t>
            </w:r>
          </w:p>
        </w:tc>
        <w:tc>
          <w:tcPr>
            <w:tcW w:w="5919" w:type="dxa"/>
          </w:tcPr>
          <w:p w:rsidR="00E4631C" w:rsidRPr="002B5EBE" w:rsidRDefault="00E4631C" w:rsidP="00B36F1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8(34374)7-97-86</w:t>
            </w:r>
          </w:p>
          <w:p w:rsidR="00E4631C" w:rsidRPr="002B5EBE" w:rsidRDefault="00E4631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4631C" w:rsidRPr="002B5EBE" w:rsidTr="00B36F15">
        <w:tc>
          <w:tcPr>
            <w:tcW w:w="3652" w:type="dxa"/>
          </w:tcPr>
          <w:p w:rsidR="00E4631C" w:rsidRPr="002B5EBE" w:rsidRDefault="00E4631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919" w:type="dxa"/>
          </w:tcPr>
          <w:p w:rsidR="00E4631C" w:rsidRPr="002B5EBE" w:rsidRDefault="00EC74F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</w:t>
            </w:r>
            <w:r w:rsidR="00E4631C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реднее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- </w:t>
            </w:r>
            <w:r w:rsidR="00E4631C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специальное</w:t>
            </w:r>
          </w:p>
          <w:p w:rsidR="00E4631C" w:rsidRPr="002B5EBE" w:rsidRDefault="00E4631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4631C" w:rsidRPr="002B5EBE" w:rsidTr="00B36F15">
        <w:tc>
          <w:tcPr>
            <w:tcW w:w="3652" w:type="dxa"/>
          </w:tcPr>
          <w:p w:rsidR="00E4631C" w:rsidRPr="002B5EBE" w:rsidRDefault="00E4631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Квалификация</w:t>
            </w:r>
          </w:p>
        </w:tc>
        <w:tc>
          <w:tcPr>
            <w:tcW w:w="5919" w:type="dxa"/>
          </w:tcPr>
          <w:p w:rsidR="00E4631C" w:rsidRDefault="00EC74F1" w:rsidP="00EC74F1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E46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детского сада</w:t>
            </w:r>
          </w:p>
          <w:p w:rsidR="00EC74F1" w:rsidRPr="002B5EBE" w:rsidRDefault="00EC74F1" w:rsidP="00EC74F1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4631C" w:rsidRPr="002B5EBE" w:rsidTr="00B36F15">
        <w:tc>
          <w:tcPr>
            <w:tcW w:w="3652" w:type="dxa"/>
          </w:tcPr>
          <w:p w:rsidR="00E4631C" w:rsidRPr="002B5EBE" w:rsidRDefault="00E4631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Преподаваемые дисциплины</w:t>
            </w:r>
          </w:p>
          <w:p w:rsidR="00E4631C" w:rsidRPr="002B5EBE" w:rsidRDefault="00E4631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E4631C" w:rsidRPr="002B5EBE" w:rsidRDefault="00EC74F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преподаваемых дисциплин </w:t>
            </w:r>
            <w:r w:rsidR="00E4631C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E4631C" w:rsidRPr="002B5EBE" w:rsidRDefault="00E4631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4631C" w:rsidRPr="002B5EBE" w:rsidTr="00B36F15">
        <w:tc>
          <w:tcPr>
            <w:tcW w:w="3652" w:type="dxa"/>
          </w:tcPr>
          <w:p w:rsidR="00E4631C" w:rsidRPr="002B5EBE" w:rsidRDefault="00E4631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Ученая степень       </w:t>
            </w:r>
          </w:p>
        </w:tc>
        <w:tc>
          <w:tcPr>
            <w:tcW w:w="5919" w:type="dxa"/>
          </w:tcPr>
          <w:p w:rsidR="00E4631C" w:rsidRPr="002B5EBE" w:rsidRDefault="00E4631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E4631C" w:rsidRPr="002B5EBE" w:rsidRDefault="00E4631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4631C" w:rsidRPr="002B5EBE" w:rsidTr="00B36F15">
        <w:tc>
          <w:tcPr>
            <w:tcW w:w="3652" w:type="dxa"/>
          </w:tcPr>
          <w:p w:rsidR="00E4631C" w:rsidRPr="002B5EBE" w:rsidRDefault="00E4631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Ученое звание         </w:t>
            </w:r>
          </w:p>
        </w:tc>
        <w:tc>
          <w:tcPr>
            <w:tcW w:w="5919" w:type="dxa"/>
          </w:tcPr>
          <w:p w:rsidR="00E4631C" w:rsidRPr="002B5EBE" w:rsidRDefault="00E4631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E4631C" w:rsidRPr="002B5EBE" w:rsidRDefault="00E4631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4631C" w:rsidRPr="002B5EBE" w:rsidTr="00B36F15">
        <w:tc>
          <w:tcPr>
            <w:tcW w:w="3652" w:type="dxa"/>
          </w:tcPr>
          <w:p w:rsidR="00E4631C" w:rsidRPr="002B5EBE" w:rsidRDefault="00E4631C" w:rsidP="00B36F15">
            <w:pPr>
              <w:shd w:val="clear" w:color="auto" w:fill="FFFFFF"/>
              <w:textAlignment w:val="baseline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Направления подготовки</w:t>
            </w:r>
          </w:p>
          <w:p w:rsidR="00E4631C" w:rsidRPr="002B5EBE" w:rsidRDefault="00E4631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E4631C" w:rsidRPr="00E4631C" w:rsidRDefault="00E4631C" w:rsidP="00E4631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Свердловское городское педагогическое училище № 3 </w:t>
            </w:r>
          </w:p>
          <w:p w:rsidR="00E4631C" w:rsidRPr="00E4631C" w:rsidRDefault="00E4631C" w:rsidP="00E4631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  <w:r w:rsidRPr="00E46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воспитатель детского сада</w:t>
            </w:r>
          </w:p>
          <w:p w:rsidR="00E4631C" w:rsidRPr="00E4631C" w:rsidRDefault="00E4631C" w:rsidP="00E4631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46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пециальность: «Дошкольное воспитание» </w:t>
            </w:r>
          </w:p>
          <w:p w:rsidR="00E4631C" w:rsidRPr="004967FB" w:rsidRDefault="00E4631C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496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окончания: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  <w:r w:rsidRPr="00496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E4631C" w:rsidRPr="002B5EBE" w:rsidRDefault="00E4631C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31C" w:rsidRPr="002B5EBE" w:rsidTr="00B36F15">
        <w:tc>
          <w:tcPr>
            <w:tcW w:w="3652" w:type="dxa"/>
          </w:tcPr>
          <w:p w:rsidR="00E4631C" w:rsidRPr="002B5EBE" w:rsidRDefault="00E4631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Данные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о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повышении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E4631C" w:rsidRPr="002B5EBE" w:rsidRDefault="00E4631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квалификации</w:t>
            </w:r>
            <w:proofErr w:type="spellEnd"/>
          </w:p>
          <w:p w:rsidR="00E4631C" w:rsidRPr="002B5EBE" w:rsidRDefault="00E4631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E4631C" w:rsidRPr="00E4631C" w:rsidRDefault="00E4631C" w:rsidP="00E4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1C">
              <w:rPr>
                <w:rFonts w:ascii="Times New Roman" w:hAnsi="Times New Roman" w:cs="Times New Roman"/>
                <w:sz w:val="28"/>
                <w:szCs w:val="28"/>
              </w:rPr>
              <w:t>- «Организация образовательной деятельности для детей дошкольного возраста с ОВЗ в условиях реализации ФГОС ДО»</w:t>
            </w:r>
            <w:r w:rsidR="00EC74F1">
              <w:rPr>
                <w:rFonts w:ascii="Times New Roman" w:hAnsi="Times New Roman" w:cs="Times New Roman"/>
                <w:sz w:val="28"/>
                <w:szCs w:val="28"/>
              </w:rPr>
              <w:t>, АНО ПОО</w:t>
            </w:r>
            <w:r w:rsidRPr="00E4631C">
              <w:rPr>
                <w:rFonts w:ascii="Times New Roman" w:hAnsi="Times New Roman" w:cs="Times New Roman"/>
                <w:sz w:val="28"/>
                <w:szCs w:val="28"/>
              </w:rPr>
              <w:t xml:space="preserve"> «Инст</w:t>
            </w:r>
            <w:r w:rsidR="00EC74F1">
              <w:rPr>
                <w:rFonts w:ascii="Times New Roman" w:hAnsi="Times New Roman" w:cs="Times New Roman"/>
                <w:sz w:val="28"/>
                <w:szCs w:val="28"/>
              </w:rPr>
              <w:t xml:space="preserve">итут непрерывного образования», 72 часа, </w:t>
            </w:r>
            <w:r w:rsidRPr="00E4631C">
              <w:rPr>
                <w:rFonts w:ascii="Times New Roman" w:hAnsi="Times New Roman" w:cs="Times New Roman"/>
                <w:sz w:val="28"/>
                <w:szCs w:val="28"/>
              </w:rPr>
              <w:t xml:space="preserve"> 01.</w:t>
            </w:r>
            <w:r w:rsidR="00EC74F1">
              <w:rPr>
                <w:rFonts w:ascii="Times New Roman" w:hAnsi="Times New Roman" w:cs="Times New Roman"/>
                <w:sz w:val="28"/>
                <w:szCs w:val="28"/>
              </w:rPr>
              <w:t>11.2019г.-12.11.2019г.</w:t>
            </w:r>
          </w:p>
          <w:p w:rsidR="00E4631C" w:rsidRPr="00E4631C" w:rsidRDefault="00E4631C" w:rsidP="00E4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1C">
              <w:rPr>
                <w:rFonts w:ascii="Times New Roman" w:hAnsi="Times New Roman" w:cs="Times New Roman"/>
                <w:sz w:val="28"/>
                <w:szCs w:val="28"/>
              </w:rPr>
              <w:t xml:space="preserve">- «Безопасность дорожного движения», </w:t>
            </w:r>
            <w:r w:rsidR="00EC74F1">
              <w:rPr>
                <w:rFonts w:ascii="Times New Roman" w:hAnsi="Times New Roman" w:cs="Times New Roman"/>
                <w:sz w:val="28"/>
                <w:szCs w:val="28"/>
              </w:rPr>
              <w:t xml:space="preserve">АНО ПОО </w:t>
            </w:r>
            <w:r w:rsidRPr="00E4631C">
              <w:rPr>
                <w:rFonts w:ascii="Times New Roman" w:hAnsi="Times New Roman" w:cs="Times New Roman"/>
                <w:sz w:val="28"/>
                <w:szCs w:val="28"/>
              </w:rPr>
              <w:t>«Институт непре</w:t>
            </w:r>
            <w:r w:rsidR="00EC74F1">
              <w:rPr>
                <w:rFonts w:ascii="Times New Roman" w:hAnsi="Times New Roman" w:cs="Times New Roman"/>
                <w:sz w:val="28"/>
                <w:szCs w:val="28"/>
              </w:rPr>
              <w:t xml:space="preserve">рывного образования», 72 часа, </w:t>
            </w:r>
            <w:r w:rsidRPr="00E4631C">
              <w:rPr>
                <w:rFonts w:ascii="Times New Roman" w:hAnsi="Times New Roman" w:cs="Times New Roman"/>
                <w:sz w:val="28"/>
                <w:szCs w:val="28"/>
              </w:rPr>
              <w:t>10.06.2020</w:t>
            </w:r>
            <w:r w:rsidR="00EC74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E4631C">
              <w:rPr>
                <w:rFonts w:ascii="Times New Roman" w:hAnsi="Times New Roman" w:cs="Times New Roman"/>
                <w:sz w:val="28"/>
                <w:szCs w:val="28"/>
              </w:rPr>
              <w:t>-24.06.2020</w:t>
            </w:r>
            <w:r w:rsidR="00EC74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E46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31C" w:rsidRDefault="00E4631C" w:rsidP="00E4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1C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 w:rsidRPr="00E4631C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E4631C">
              <w:rPr>
                <w:rFonts w:ascii="Times New Roman" w:hAnsi="Times New Roman" w:cs="Times New Roman"/>
                <w:sz w:val="28"/>
                <w:szCs w:val="28"/>
              </w:rPr>
              <w:t xml:space="preserve">: коррекция речевых нарушений у детей дошкольного и младшего школьного возраста в условиях реализации ФГОС ДО», </w:t>
            </w:r>
            <w:r w:rsidR="00EC74F1">
              <w:rPr>
                <w:rFonts w:ascii="Times New Roman" w:hAnsi="Times New Roman" w:cs="Times New Roman"/>
                <w:sz w:val="28"/>
                <w:szCs w:val="28"/>
              </w:rPr>
              <w:t>АНО ПОО</w:t>
            </w:r>
            <w:r w:rsidRPr="00E4631C">
              <w:rPr>
                <w:rFonts w:ascii="Times New Roman" w:hAnsi="Times New Roman" w:cs="Times New Roman"/>
                <w:sz w:val="28"/>
                <w:szCs w:val="28"/>
              </w:rPr>
              <w:t xml:space="preserve"> «Институт непрерывного образования», 7</w:t>
            </w:r>
            <w:r w:rsidR="00EC74F1">
              <w:rPr>
                <w:rFonts w:ascii="Times New Roman" w:hAnsi="Times New Roman" w:cs="Times New Roman"/>
                <w:sz w:val="28"/>
                <w:szCs w:val="28"/>
              </w:rPr>
              <w:t xml:space="preserve">2 часа,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25.06.2020г.-09.07.2020г.</w:t>
            </w:r>
            <w:r w:rsidRPr="00E46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31C" w:rsidRDefault="00E4631C" w:rsidP="00E4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1C">
              <w:rPr>
                <w:rFonts w:ascii="Times New Roman" w:hAnsi="Times New Roman" w:cs="Times New Roman"/>
                <w:sz w:val="28"/>
                <w:szCs w:val="28"/>
              </w:rPr>
              <w:t>- «Реализация познавательного и речевого развития в ДОО с учетом требований ФГОС ДО»,</w:t>
            </w:r>
            <w:r w:rsidRPr="00E463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C74F1">
              <w:rPr>
                <w:rFonts w:ascii="Times New Roman" w:hAnsi="Times New Roman" w:cs="Times New Roman"/>
                <w:sz w:val="28"/>
                <w:szCs w:val="28"/>
              </w:rPr>
              <w:t>АНО ПОО</w:t>
            </w:r>
            <w:r w:rsidR="00EC74F1" w:rsidRPr="00E46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31C">
              <w:rPr>
                <w:rFonts w:ascii="Times New Roman" w:hAnsi="Times New Roman" w:cs="Times New Roman"/>
                <w:sz w:val="28"/>
                <w:szCs w:val="28"/>
              </w:rPr>
              <w:t>«Институт непрерывного образования», 3</w:t>
            </w:r>
            <w:r w:rsidR="00EC74F1">
              <w:rPr>
                <w:rFonts w:ascii="Times New Roman" w:hAnsi="Times New Roman" w:cs="Times New Roman"/>
                <w:sz w:val="28"/>
                <w:szCs w:val="28"/>
              </w:rPr>
              <w:t xml:space="preserve">6 часов,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18.11.2020г.-26.11.2020г.</w:t>
            </w:r>
            <w:r w:rsidRPr="00E46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31C" w:rsidRDefault="00E4631C" w:rsidP="00E4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-«Образовательное взаимодействие взрослых и детей в семье и детском саду», ООО «Издательство «Учитель»,72 часа</w:t>
            </w:r>
            <w:r w:rsidR="00EC74F1">
              <w:rPr>
                <w:rFonts w:ascii="Times New Roman" w:hAnsi="Times New Roman" w:cs="Times New Roman"/>
                <w:sz w:val="28"/>
                <w:szCs w:val="28"/>
              </w:rPr>
              <w:t>,   30.08.2021г. -</w:t>
            </w:r>
            <w:r w:rsidRPr="00E4631C">
              <w:rPr>
                <w:rFonts w:ascii="Times New Roman" w:hAnsi="Times New Roman" w:cs="Times New Roman"/>
                <w:sz w:val="28"/>
                <w:szCs w:val="28"/>
              </w:rPr>
              <w:t xml:space="preserve"> 13.09.2021г. </w:t>
            </w:r>
          </w:p>
          <w:p w:rsidR="00E4631C" w:rsidRDefault="00E4631C" w:rsidP="00E4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1C">
              <w:rPr>
                <w:rFonts w:ascii="Times New Roman" w:hAnsi="Times New Roman" w:cs="Times New Roman"/>
                <w:sz w:val="28"/>
                <w:szCs w:val="28"/>
              </w:rPr>
              <w:t>-«Педагогическая диагностика в дошкольной образовательной организации в соответствии с ФГОС ДО», ООО «Издательство «Учи</w:t>
            </w:r>
            <w:r w:rsidR="00EC74F1">
              <w:rPr>
                <w:rFonts w:ascii="Times New Roman" w:hAnsi="Times New Roman" w:cs="Times New Roman"/>
                <w:sz w:val="28"/>
                <w:szCs w:val="28"/>
              </w:rPr>
              <w:t>тель»,72 часа, 13.09.2021г. -</w:t>
            </w:r>
            <w:r w:rsidRPr="00E4631C">
              <w:rPr>
                <w:rFonts w:ascii="Times New Roman" w:hAnsi="Times New Roman" w:cs="Times New Roman"/>
                <w:sz w:val="28"/>
                <w:szCs w:val="28"/>
              </w:rPr>
              <w:t xml:space="preserve"> 27.09.2021г. </w:t>
            </w:r>
          </w:p>
          <w:p w:rsidR="00FA04C9" w:rsidRPr="00E4631C" w:rsidRDefault="00FA04C9" w:rsidP="00E4631C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322A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2A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«Оказание первой помощи обучающимся в образовательной организации», АНО ПОО </w:t>
            </w:r>
            <w:r w:rsidRPr="00322A96">
              <w:rPr>
                <w:rFonts w:ascii="Times New Roman" w:hAnsi="Times New Roman" w:cs="Times New Roman"/>
                <w:sz w:val="28"/>
                <w:szCs w:val="28"/>
              </w:rPr>
              <w:t>«Институт непрерывного образования», 36 часов, 01.04.2022г.-08.04.2022г.</w:t>
            </w:r>
          </w:p>
        </w:tc>
      </w:tr>
      <w:tr w:rsidR="00E4631C" w:rsidRPr="002B5EBE" w:rsidTr="00B36F15">
        <w:tc>
          <w:tcPr>
            <w:tcW w:w="3652" w:type="dxa"/>
          </w:tcPr>
          <w:p w:rsidR="00E4631C" w:rsidRDefault="00E4631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E4631C" w:rsidRPr="002B5EBE" w:rsidRDefault="00E4631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Общий стаж работы (полных лет)</w:t>
            </w:r>
          </w:p>
          <w:p w:rsidR="00E4631C" w:rsidRPr="002B5EBE" w:rsidRDefault="00E4631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E4631C" w:rsidRDefault="00E4631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E4631C" w:rsidRPr="002B5EBE" w:rsidRDefault="00E4631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34</w:t>
            </w:r>
            <w:r w:rsidR="00FA04C9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.5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</w:tr>
      <w:tr w:rsidR="00E4631C" w:rsidRPr="002B5EBE" w:rsidTr="00B36F15">
        <w:tc>
          <w:tcPr>
            <w:tcW w:w="3652" w:type="dxa"/>
          </w:tcPr>
          <w:p w:rsidR="00E4631C" w:rsidRPr="002B5EBE" w:rsidRDefault="00E4631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Стаж работы по специальности (полных лет)</w:t>
            </w:r>
          </w:p>
          <w:p w:rsidR="00E4631C" w:rsidRPr="002B5EBE" w:rsidRDefault="00E4631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E4631C" w:rsidRPr="002B5EBE" w:rsidRDefault="00E4631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30</w:t>
            </w:r>
            <w:r w:rsidR="00FA04C9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.5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лет</w:t>
            </w:r>
          </w:p>
        </w:tc>
      </w:tr>
      <w:tr w:rsidR="00E4631C" w:rsidRPr="002B5EBE" w:rsidTr="00B36F15">
        <w:tc>
          <w:tcPr>
            <w:tcW w:w="3652" w:type="dxa"/>
          </w:tcPr>
          <w:p w:rsidR="00E4631C" w:rsidRPr="002B5EBE" w:rsidRDefault="00E4631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FA04C9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Реализуемые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A04C9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образовательные программы</w:t>
            </w:r>
          </w:p>
        </w:tc>
        <w:tc>
          <w:tcPr>
            <w:tcW w:w="5919" w:type="dxa"/>
          </w:tcPr>
          <w:p w:rsidR="00E4631C" w:rsidRPr="002B5EBE" w:rsidRDefault="00E4631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Основная общеобразовательная программа - образовательная программа дошкольного образования Муниципального автономного дошкольного образовательного учреждения «Детский сад № 14 «Юбилейный»</w:t>
            </w:r>
          </w:p>
        </w:tc>
      </w:tr>
    </w:tbl>
    <w:p w:rsidR="00E4631C" w:rsidRDefault="00E4631C" w:rsidP="003D306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EC74F1" w:rsidRDefault="00EC74F1" w:rsidP="00EC74F1">
      <w:pPr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5110B2" w:rsidRDefault="005110B2" w:rsidP="003D306A"/>
    <w:sectPr w:rsidR="005110B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D306A"/>
    <w:rsid w:val="00170CBD"/>
    <w:rsid w:val="003D306A"/>
    <w:rsid w:val="005110B2"/>
    <w:rsid w:val="007A6C9F"/>
    <w:rsid w:val="00B22CA6"/>
    <w:rsid w:val="00BA23BB"/>
    <w:rsid w:val="00C046FF"/>
    <w:rsid w:val="00CA4B23"/>
    <w:rsid w:val="00E4631C"/>
    <w:rsid w:val="00EC74F1"/>
    <w:rsid w:val="00ED5273"/>
    <w:rsid w:val="00FA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rsid w:val="00E4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E463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46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463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1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1742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2021-09-22T13:32:00Z</dcterms:created>
  <dcterms:modified xsi:type="dcterms:W3CDTF">2022-09-05T10:04:00Z</dcterms:modified>
</cp:coreProperties>
</file>